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E86" w:rsidRDefault="00982E86" w:rsidP="00982E86">
      <w:pPr>
        <w:pStyle w:val="ConsPlusNormal"/>
        <w:spacing w:line="276" w:lineRule="auto"/>
        <w:ind w:firstLine="567"/>
        <w:jc w:val="center"/>
        <w:rPr>
          <w:color w:val="000000"/>
          <w:sz w:val="28"/>
          <w:szCs w:val="28"/>
        </w:rPr>
      </w:pPr>
      <w:r w:rsidRPr="00F8262A">
        <w:rPr>
          <w:b/>
          <w:color w:val="000000"/>
          <w:sz w:val="28"/>
          <w:szCs w:val="28"/>
        </w:rPr>
        <w:t xml:space="preserve">Заявка на участие в </w:t>
      </w:r>
      <w:r>
        <w:rPr>
          <w:b/>
          <w:color w:val="000000"/>
          <w:sz w:val="28"/>
          <w:szCs w:val="28"/>
        </w:rPr>
        <w:t>проекте</w:t>
      </w:r>
      <w:r w:rsidRPr="00F8262A">
        <w:rPr>
          <w:b/>
          <w:color w:val="000000"/>
          <w:sz w:val="28"/>
          <w:szCs w:val="28"/>
        </w:rPr>
        <w:t xml:space="preserve"> «Школьный бюджет»</w:t>
      </w:r>
    </w:p>
    <w:p w:rsidR="00982E86" w:rsidRPr="00C8519D" w:rsidRDefault="00982E86" w:rsidP="00982E86">
      <w:pPr>
        <w:pStyle w:val="ConsPlusNormal"/>
        <w:spacing w:line="276" w:lineRule="auto"/>
        <w:ind w:firstLine="567"/>
        <w:jc w:val="center"/>
        <w:rPr>
          <w:b/>
          <w:i/>
          <w:color w:val="002060"/>
          <w:sz w:val="28"/>
          <w:szCs w:val="28"/>
          <w:u w:val="single"/>
        </w:rPr>
      </w:pPr>
      <w:r w:rsidRPr="00C8519D">
        <w:rPr>
          <w:b/>
          <w:i/>
          <w:color w:val="002060"/>
          <w:sz w:val="28"/>
          <w:szCs w:val="28"/>
          <w:u w:val="single"/>
        </w:rPr>
        <w:t>Школьный этап</w:t>
      </w:r>
    </w:p>
    <w:p w:rsidR="00982E86" w:rsidRPr="00C8519D" w:rsidRDefault="00982E86" w:rsidP="00982E86">
      <w:pPr>
        <w:pStyle w:val="ConsPlusNormal"/>
        <w:spacing w:line="276" w:lineRule="auto"/>
        <w:ind w:firstLine="567"/>
        <w:jc w:val="center"/>
        <w:rPr>
          <w:b/>
          <w:color w:val="002060"/>
          <w:sz w:val="32"/>
          <w:szCs w:val="32"/>
        </w:rPr>
      </w:pPr>
      <w:r w:rsidRPr="00C8519D">
        <w:rPr>
          <w:b/>
          <w:color w:val="002060"/>
          <w:sz w:val="32"/>
          <w:szCs w:val="32"/>
        </w:rPr>
        <w:t>Проект «</w:t>
      </w:r>
      <w:r>
        <w:rPr>
          <w:b/>
          <w:color w:val="002060"/>
          <w:sz w:val="32"/>
          <w:szCs w:val="32"/>
        </w:rPr>
        <w:t>Капитанская дочка</w:t>
      </w:r>
      <w:r w:rsidRPr="00C8519D">
        <w:rPr>
          <w:b/>
          <w:color w:val="002060"/>
          <w:sz w:val="32"/>
          <w:szCs w:val="32"/>
        </w:rPr>
        <w:t>»</w:t>
      </w:r>
    </w:p>
    <w:p w:rsidR="00982E86" w:rsidRPr="00CE4ABF" w:rsidRDefault="00982E86" w:rsidP="00982E86">
      <w:pPr>
        <w:pStyle w:val="ConsPlusNormal"/>
        <w:spacing w:line="276" w:lineRule="auto"/>
        <w:jc w:val="both"/>
        <w:rPr>
          <w:color w:val="000000" w:themeColor="text1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Общеобразовательная о</w:t>
      </w:r>
      <w:r w:rsidRPr="00F8262A">
        <w:rPr>
          <w:b/>
          <w:color w:val="000000"/>
          <w:sz w:val="28"/>
          <w:szCs w:val="28"/>
        </w:rPr>
        <w:t xml:space="preserve">рганизация-представитель </w:t>
      </w:r>
      <w:r>
        <w:rPr>
          <w:b/>
          <w:color w:val="000000"/>
          <w:sz w:val="28"/>
          <w:szCs w:val="28"/>
        </w:rPr>
        <w:t xml:space="preserve">инициативного предложения </w:t>
      </w:r>
      <w:r w:rsidRPr="00F8262A">
        <w:rPr>
          <w:sz w:val="28"/>
          <w:szCs w:val="28"/>
        </w:rPr>
        <w:t>(полное наименование в соответствии с Уставом)</w:t>
      </w:r>
      <w:r w:rsidRPr="00F8262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bookmarkStart w:id="0" w:name="P719"/>
      <w:bookmarkEnd w:id="0"/>
      <w:r w:rsidRPr="00CE4ABF">
        <w:rPr>
          <w:color w:val="000000" w:themeColor="text1"/>
          <w:sz w:val="28"/>
          <w:szCs w:val="28"/>
          <w:u w:val="single"/>
          <w:shd w:val="clear" w:color="auto" w:fill="FFFFFF"/>
        </w:rPr>
        <w:t>Муниципальное бюджетное общеобразовательное учреждение «</w:t>
      </w:r>
      <w:proofErr w:type="spellStart"/>
      <w:r w:rsidRPr="00CE4ABF">
        <w:rPr>
          <w:color w:val="000000" w:themeColor="text1"/>
          <w:sz w:val="28"/>
          <w:szCs w:val="28"/>
          <w:u w:val="single"/>
          <w:shd w:val="clear" w:color="auto" w:fill="FFFFFF"/>
        </w:rPr>
        <w:t>Чернореченская</w:t>
      </w:r>
      <w:proofErr w:type="spellEnd"/>
      <w:r w:rsidRPr="00CE4ABF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 средняя общеобразовательная школа имени кавалера ордена Красной Звезды </w:t>
      </w:r>
      <w:proofErr w:type="spellStart"/>
      <w:r w:rsidRPr="00CE4ABF">
        <w:rPr>
          <w:color w:val="000000" w:themeColor="text1"/>
          <w:sz w:val="28"/>
          <w:szCs w:val="28"/>
          <w:u w:val="single"/>
          <w:shd w:val="clear" w:color="auto" w:fill="FFFFFF"/>
        </w:rPr>
        <w:t>Гонышева</w:t>
      </w:r>
      <w:proofErr w:type="spellEnd"/>
      <w:r w:rsidRPr="00CE4ABF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 А.И.»</w:t>
      </w:r>
      <w:r>
        <w:rPr>
          <w:color w:val="000000" w:themeColor="text1"/>
          <w:sz w:val="28"/>
          <w:szCs w:val="28"/>
          <w:u w:val="single"/>
        </w:rPr>
        <w:t>, 9 а</w:t>
      </w:r>
      <w:r>
        <w:rPr>
          <w:color w:val="000000" w:themeColor="text1"/>
          <w:sz w:val="28"/>
          <w:szCs w:val="28"/>
          <w:u w:val="single"/>
        </w:rPr>
        <w:t xml:space="preserve"> класс</w:t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4467"/>
        <w:gridCol w:w="4890"/>
      </w:tblGrid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t>1.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pStyle w:val="ConsPlusNonforma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54D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Наименование инициативного предложения</w:t>
            </w:r>
          </w:p>
          <w:p w:rsidR="00982E86" w:rsidRPr="00654DB4" w:rsidRDefault="00982E86" w:rsidP="00E64E4A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82E86" w:rsidRPr="00654DB4" w:rsidRDefault="00982E86" w:rsidP="00E64E4A">
            <w:pPr>
              <w:pStyle w:val="ConsPlusNonforma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54D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 w:rsidRPr="00654D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</w:t>
            </w:r>
            <w:proofErr w:type="gramEnd"/>
            <w:r w:rsidRPr="00654D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предложения в соответствии с протоколом школьного голосования, сметной и технической документацией)</w:t>
            </w:r>
          </w:p>
        </w:tc>
        <w:tc>
          <w:tcPr>
            <w:tcW w:w="2465" w:type="pct"/>
          </w:tcPr>
          <w:p w:rsidR="00982E86" w:rsidRDefault="00982E86" w:rsidP="00982E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4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Капитанская дочка</w:t>
            </w:r>
            <w:r w:rsidRPr="00CE4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A7C0E" w:rsidRPr="00CE4ABF" w:rsidRDefault="008A7C0E" w:rsidP="00982E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t>2.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инициативного предложения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(В чем суть проблемы и ее актуальность? Что изменится в школе в случае реализации инициативного предложения?)</w:t>
            </w:r>
          </w:p>
        </w:tc>
        <w:tc>
          <w:tcPr>
            <w:tcW w:w="2465" w:type="pct"/>
          </w:tcPr>
          <w:p w:rsidR="008A7C0E" w:rsidRPr="008A7C0E" w:rsidRDefault="008A7C0E" w:rsidP="008A7C0E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ECC">
              <w:rPr>
                <w:rFonts w:ascii="Times New Roman" w:hAnsi="Times New Roman"/>
                <w:sz w:val="24"/>
                <w:szCs w:val="24"/>
              </w:rPr>
              <w:t xml:space="preserve">В настоящее время </w:t>
            </w:r>
            <w:r w:rsidR="001766E6">
              <w:rPr>
                <w:rFonts w:ascii="Times New Roman" w:hAnsi="Times New Roman"/>
                <w:sz w:val="24"/>
                <w:szCs w:val="24"/>
              </w:rPr>
              <w:t xml:space="preserve">классный </w:t>
            </w:r>
            <w:r w:rsidRPr="00EE6ECC">
              <w:rPr>
                <w:rFonts w:ascii="Times New Roman" w:hAnsi="Times New Roman"/>
                <w:sz w:val="24"/>
                <w:szCs w:val="24"/>
              </w:rPr>
              <w:t>коллектив работает над культурным проектом «Сквер «Капитанская дочка». В ходе проекта возле школы будет благоустроен сквер, центральной композицией которого станет скульптура литературной героини А.С. Пушкина – Маши Мироновой, так как именно в наших местах классик собирал материал для своего романа «Капитанская дочка».</w:t>
            </w:r>
            <w:r w:rsidRPr="00CC31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83AE2" w:rsidRPr="00383AE2">
              <w:rPr>
                <w:rFonts w:ascii="Times New Roman" w:hAnsi="Times New Roman"/>
                <w:color w:val="000000"/>
                <w:sz w:val="24"/>
                <w:szCs w:val="24"/>
              </w:rPr>
              <w:t>Это станет еще одним уникальным объектом на территории школы и села.</w:t>
            </w:r>
            <w:r w:rsidR="00383AE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C317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A7C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 открытия </w:t>
            </w:r>
            <w:r w:rsidR="00383AE2" w:rsidRPr="008A7C0E">
              <w:rPr>
                <w:rFonts w:ascii="Times New Roman" w:hAnsi="Times New Roman"/>
                <w:color w:val="000000"/>
                <w:sz w:val="24"/>
                <w:szCs w:val="24"/>
              </w:rPr>
              <w:t>сквера «</w:t>
            </w:r>
            <w:r w:rsidRPr="008A7C0E">
              <w:rPr>
                <w:rFonts w:ascii="Times New Roman" w:hAnsi="Times New Roman"/>
                <w:color w:val="000000"/>
                <w:sz w:val="24"/>
                <w:szCs w:val="24"/>
              </w:rPr>
              <w:t>Капитанская дочка»</w:t>
            </w:r>
            <w:r w:rsidR="001766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планируем </w:t>
            </w:r>
            <w:r w:rsidR="001766E6" w:rsidRPr="008A7C0E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</w:t>
            </w:r>
            <w:r w:rsidR="00383AE2" w:rsidRPr="008A7C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межрегиональную</w:t>
            </w:r>
            <w:r w:rsidRPr="008A7C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конференцию школьников и студентов. </w:t>
            </w:r>
            <w:r w:rsidRPr="008A7C0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A7C0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Сделать проект рентабельным.</w:t>
            </w:r>
          </w:p>
          <w:p w:rsidR="00982E86" w:rsidRPr="00491642" w:rsidRDefault="00982E86" w:rsidP="00E64E4A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4916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jc w:val="both"/>
            </w:pPr>
            <w:r>
              <w:t>3.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реализации инициативного предложения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(Что предполагается сделать? Как это будет выглядеть? Какие технические решения будут использоваться в предложении? Какие материалы, работы, услуги потребуются в ходе реализации?)</w:t>
            </w:r>
          </w:p>
        </w:tc>
        <w:tc>
          <w:tcPr>
            <w:tcW w:w="2465" w:type="pct"/>
          </w:tcPr>
          <w:p w:rsidR="00982E86" w:rsidRPr="007F014E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1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2024 г. Расчистка территории от травы, мусора.</w:t>
            </w:r>
          </w:p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1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2024 г. Обновление клумб. Ремонт, окантовка камнем.</w:t>
            </w:r>
          </w:p>
          <w:p w:rsidR="001766E6" w:rsidRPr="007F014E" w:rsidRDefault="001766E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2024 г. Заказ скульптурной композиции.</w:t>
            </w:r>
          </w:p>
          <w:p w:rsidR="00982E86" w:rsidRPr="007F014E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1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Июнь 2024 г. Выравнивание почвы. </w:t>
            </w:r>
          </w:p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 2024 г. Укладка тротуарной плитки, укладка бордюров.</w:t>
            </w:r>
          </w:p>
          <w:p w:rsidR="00982E86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</w:t>
            </w:r>
            <w:r w:rsidR="00982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2024 г. Установка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скульптуры.</w:t>
            </w:r>
          </w:p>
          <w:p w:rsidR="001766E6" w:rsidRPr="007F014E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2024 г. – открытие сквера</w:t>
            </w: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t xml:space="preserve">4. 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Благополучатели</w:t>
            </w:r>
            <w:proofErr w:type="spellEnd"/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инициативного предложения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(Кто получит пользу от реализации предложения? Сколько человек будет этим пользоваться и как интенсивно?)</w:t>
            </w:r>
          </w:p>
        </w:tc>
        <w:tc>
          <w:tcPr>
            <w:tcW w:w="2465" w:type="pct"/>
          </w:tcPr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Пользу от данного предложения получат 253 учащихся 1-11 классов (100%) и 25 педагогов (100%).</w:t>
            </w:r>
          </w:p>
          <w:p w:rsidR="00982E86" w:rsidRPr="00CE4ABF" w:rsidRDefault="00982E8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уроках, внеурочных занятиях, кружках</w:t>
            </w:r>
            <w:r w:rsidR="00176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включение в экскурсионный маршрут, проведение конференции</w:t>
            </w: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t>5.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Смета инициативного предложения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 что и сколько нужно денежных средств?)</w:t>
            </w:r>
          </w:p>
        </w:tc>
        <w:tc>
          <w:tcPr>
            <w:tcW w:w="2465" w:type="pct"/>
          </w:tcPr>
          <w:tbl>
            <w:tblPr>
              <w:tblStyle w:val="a7"/>
              <w:tblpPr w:leftFromText="180" w:rightFromText="180" w:horzAnchor="margin" w:tblpY="1560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168"/>
              <w:gridCol w:w="1496"/>
            </w:tblGrid>
            <w:tr w:rsidR="00167C1E" w:rsidRPr="00167C1E" w:rsidTr="00E64E4A">
              <w:trPr>
                <w:trHeight w:val="693"/>
              </w:trPr>
              <w:tc>
                <w:tcPr>
                  <w:tcW w:w="3396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Статья расходов</w:t>
                  </w:r>
                </w:p>
                <w:p w:rsidR="00167C1E" w:rsidRPr="00167C1E" w:rsidRDefault="00167C1E" w:rsidP="00167C1E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604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Запрашиваемая сумма </w:t>
                  </w:r>
                </w:p>
              </w:tc>
            </w:tr>
            <w:tr w:rsidR="00167C1E" w:rsidRPr="00167C1E" w:rsidTr="00E64E4A">
              <w:tc>
                <w:tcPr>
                  <w:tcW w:w="3396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Изготовление буклетов, </w:t>
                  </w:r>
                  <w:proofErr w:type="spellStart"/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сувенироной</w:t>
                  </w:r>
                  <w:proofErr w:type="spellEnd"/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продукции</w:t>
                  </w:r>
                </w:p>
              </w:tc>
              <w:tc>
                <w:tcPr>
                  <w:tcW w:w="1604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10 000</w:t>
                  </w:r>
                </w:p>
                <w:p w:rsidR="00167C1E" w:rsidRPr="00167C1E" w:rsidRDefault="00167C1E" w:rsidP="00167C1E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Cs/>
                    </w:rPr>
                  </w:pPr>
                </w:p>
              </w:tc>
            </w:tr>
            <w:tr w:rsidR="00167C1E" w:rsidRPr="00167C1E" w:rsidTr="00E64E4A">
              <w:tc>
                <w:tcPr>
                  <w:tcW w:w="3396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Строительные, ремонтные и монтажные (демонтажные) работы, дизайн и прочее</w:t>
                  </w:r>
                </w:p>
              </w:tc>
              <w:tc>
                <w:tcPr>
                  <w:tcW w:w="1604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104 500</w:t>
                  </w:r>
                </w:p>
                <w:p w:rsidR="00167C1E" w:rsidRPr="00167C1E" w:rsidRDefault="00167C1E" w:rsidP="00167C1E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Cs/>
                    </w:rPr>
                  </w:pPr>
                </w:p>
              </w:tc>
            </w:tr>
            <w:tr w:rsidR="00167C1E" w:rsidRPr="00167C1E" w:rsidTr="00E64E4A">
              <w:tc>
                <w:tcPr>
                  <w:tcW w:w="3396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Памятник  Маше</w:t>
                  </w:r>
                  <w:proofErr w:type="gramEnd"/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Мироновой - героине повести А.С. Пушкина "Капитанская дочка"</w:t>
                  </w:r>
                </w:p>
              </w:tc>
              <w:tc>
                <w:tcPr>
                  <w:tcW w:w="1604" w:type="pct"/>
                </w:tcPr>
                <w:p w:rsidR="00167C1E" w:rsidRPr="00167C1E" w:rsidRDefault="00167C1E" w:rsidP="00167C1E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Cs/>
                    </w:rPr>
                  </w:pPr>
                  <w:r w:rsidRPr="00167C1E">
                    <w:rPr>
                      <w:bCs/>
                    </w:rPr>
                    <w:t>200000</w:t>
                  </w:r>
                </w:p>
              </w:tc>
            </w:tr>
            <w:tr w:rsidR="00167C1E" w:rsidRPr="00167C1E" w:rsidTr="00E64E4A">
              <w:tc>
                <w:tcPr>
                  <w:tcW w:w="3396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604" w:type="pct"/>
                </w:tcPr>
                <w:p w:rsidR="00167C1E" w:rsidRPr="00167C1E" w:rsidRDefault="00167C1E" w:rsidP="00167C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7C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314 500</w:t>
                  </w:r>
                </w:p>
              </w:tc>
            </w:tr>
          </w:tbl>
          <w:p w:rsidR="00167C1E" w:rsidRPr="00167C1E" w:rsidRDefault="00167C1E" w:rsidP="00167C1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C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Смета проекта благоустройства сквера "Капитанская дочка" в рамках проекта "И </w:t>
            </w:r>
            <w:r w:rsidRPr="00167C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красива, и богата наша Родина, ребята"</w:t>
            </w:r>
          </w:p>
          <w:p w:rsid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КОММЕНТАРИИ К РАСХОДАМ</w:t>
            </w: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Обоснование затрат:</w:t>
            </w: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Укладка плитки - 35000 рублей</w:t>
            </w: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Завоз земли для клумб и выравнивания площадок - 10000 рублей</w:t>
            </w: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Цемент 1 тонна - 5 000 рублей</w:t>
            </w: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Плитка тротуарная 58 кв. м -  29000 рублей</w:t>
            </w:r>
          </w:p>
          <w:p w:rsidR="00167C1E" w:rsidRPr="00167C1E" w:rsidRDefault="00167C1E" w:rsidP="00167C1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eastAsia="Arial Unicode MS" w:hAnsi="Times New Roman"/>
                <w:sz w:val="24"/>
                <w:szCs w:val="24"/>
                <w:bdr w:val="nil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Бордюр - 70 м -17500 рублей</w:t>
            </w:r>
          </w:p>
          <w:p w:rsidR="00982E86" w:rsidRPr="00DC6023" w:rsidRDefault="00167C1E" w:rsidP="00167C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C1E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Песок - 8000 рублей</w:t>
            </w: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lastRenderedPageBreak/>
              <w:t>6.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Нефинансовые ресурсы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(Какие нужны ресурсы кроме денежных средств? Кто может предоставить эти ресурсы (форма участия педагогов, родителей, экспертов, членов местного сообщества, в том числе бизнеса и др.?)</w:t>
            </w:r>
          </w:p>
        </w:tc>
        <w:tc>
          <w:tcPr>
            <w:tcW w:w="2465" w:type="pct"/>
          </w:tcPr>
          <w:p w:rsidR="00982E86" w:rsidRDefault="00982E8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575">
              <w:rPr>
                <w:rFonts w:ascii="Times New Roman" w:hAnsi="Times New Roman"/>
                <w:sz w:val="24"/>
                <w:szCs w:val="24"/>
              </w:rPr>
              <w:t xml:space="preserve">Оказание помощи </w:t>
            </w:r>
            <w:r>
              <w:rPr>
                <w:rFonts w:ascii="Times New Roman" w:hAnsi="Times New Roman"/>
                <w:sz w:val="24"/>
                <w:szCs w:val="24"/>
              </w:rPr>
              <w:t>в выравнивании почвы;</w:t>
            </w:r>
          </w:p>
          <w:p w:rsidR="00982E86" w:rsidRDefault="00982E8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оказание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помощи </w:t>
            </w:r>
            <w:r w:rsidRPr="00BD1575">
              <w:rPr>
                <w:rFonts w:ascii="Times New Roman" w:hAnsi="Times New Roman"/>
                <w:sz w:val="24"/>
                <w:szCs w:val="24"/>
              </w:rPr>
              <w:t>в монтаже оборудования;</w:t>
            </w:r>
          </w:p>
          <w:p w:rsidR="00982E86" w:rsidRDefault="00982E8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1575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овместные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экологические субботники;</w:t>
            </w:r>
          </w:p>
          <w:p w:rsidR="00982E86" w:rsidRDefault="00982E8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вывоз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мусора;</w:t>
            </w:r>
          </w:p>
          <w:p w:rsidR="00982E86" w:rsidRDefault="00982E8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обрезка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старых и сухих деревьев.</w:t>
            </w:r>
          </w:p>
          <w:p w:rsidR="001766E6" w:rsidRDefault="001766E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привлечение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спонсоров</w:t>
            </w:r>
          </w:p>
          <w:p w:rsidR="001766E6" w:rsidRDefault="001766E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мероприятий</w:t>
            </w:r>
          </w:p>
          <w:p w:rsidR="001766E6" w:rsidRPr="007F014E" w:rsidRDefault="001766E6" w:rsidP="00E64E4A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освещение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СМИ</w:t>
            </w: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t>7.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Вклад учащихся в реализацию инициативного предложения</w:t>
            </w: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(Что мы сами можем привнести в реализацию данного предложения?)</w:t>
            </w:r>
          </w:p>
        </w:tc>
        <w:tc>
          <w:tcPr>
            <w:tcW w:w="2465" w:type="pct"/>
          </w:tcPr>
          <w:p w:rsidR="00982E86" w:rsidRDefault="00982E86" w:rsidP="001766E6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166"/>
                <w:tab w:val="left" w:pos="316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01BD1">
              <w:rPr>
                <w:rFonts w:ascii="Times New Roman" w:hAnsi="Times New Roman"/>
                <w:sz w:val="24"/>
                <w:szCs w:val="24"/>
              </w:rPr>
              <w:t>ыращивание рассады цветов</w:t>
            </w:r>
            <w:r>
              <w:rPr>
                <w:rFonts w:ascii="Times New Roman" w:hAnsi="Times New Roman"/>
                <w:sz w:val="24"/>
                <w:szCs w:val="24"/>
              </w:rPr>
              <w:t>, посадка цветов</w:t>
            </w:r>
            <w:r w:rsidRPr="00801BD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2E86" w:rsidRDefault="00982E86" w:rsidP="001766E6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166"/>
                <w:tab w:val="left" w:pos="316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1BD1">
              <w:rPr>
                <w:rFonts w:ascii="Times New Roman" w:hAnsi="Times New Roman"/>
                <w:sz w:val="24"/>
                <w:szCs w:val="24"/>
              </w:rPr>
              <w:t>дизайн</w:t>
            </w:r>
            <w:proofErr w:type="gramEnd"/>
            <w:r w:rsidRPr="00801BD1">
              <w:rPr>
                <w:rFonts w:ascii="Times New Roman" w:hAnsi="Times New Roman"/>
                <w:sz w:val="24"/>
                <w:szCs w:val="24"/>
              </w:rPr>
              <w:t xml:space="preserve"> клумб, уход за растениями;</w:t>
            </w:r>
          </w:p>
          <w:p w:rsidR="00982E86" w:rsidRDefault="00982E86" w:rsidP="001766E6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166"/>
                <w:tab w:val="left" w:pos="316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1BD1">
              <w:rPr>
                <w:rFonts w:ascii="Times New Roman" w:hAnsi="Times New Roman"/>
                <w:sz w:val="24"/>
                <w:szCs w:val="24"/>
              </w:rPr>
              <w:t>дизайн</w:t>
            </w:r>
            <w:proofErr w:type="gramEnd"/>
            <w:r w:rsidRPr="00801BD1">
              <w:rPr>
                <w:rFonts w:ascii="Times New Roman" w:hAnsi="Times New Roman"/>
                <w:sz w:val="24"/>
                <w:szCs w:val="24"/>
              </w:rPr>
              <w:t xml:space="preserve"> зоны для проведения уроков;</w:t>
            </w:r>
          </w:p>
          <w:p w:rsidR="00982E86" w:rsidRDefault="00982E86" w:rsidP="001766E6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166"/>
                <w:tab w:val="left" w:pos="316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1BD1">
              <w:rPr>
                <w:rFonts w:ascii="Times New Roman" w:hAnsi="Times New Roman"/>
                <w:sz w:val="24"/>
                <w:szCs w:val="24"/>
              </w:rPr>
              <w:t>помощь</w:t>
            </w:r>
            <w:proofErr w:type="gramEnd"/>
            <w:r w:rsidRPr="00801BD1">
              <w:rPr>
                <w:rFonts w:ascii="Times New Roman" w:hAnsi="Times New Roman"/>
                <w:sz w:val="24"/>
                <w:szCs w:val="24"/>
              </w:rPr>
              <w:t xml:space="preserve"> в монтаже;</w:t>
            </w:r>
          </w:p>
          <w:p w:rsidR="00982E86" w:rsidRDefault="00982E86" w:rsidP="001766E6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166"/>
                <w:tab w:val="left" w:pos="316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1BD1">
              <w:rPr>
                <w:rFonts w:ascii="Times New Roman" w:hAnsi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экологических субботников</w:t>
            </w:r>
            <w:r w:rsidR="001766E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66E6" w:rsidRDefault="001766E6" w:rsidP="001766E6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привлечение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спонсоров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66E6" w:rsidRDefault="001766E6" w:rsidP="001766E6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66E6" w:rsidRPr="00801BD1" w:rsidRDefault="001766E6" w:rsidP="001766E6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166"/>
                <w:tab w:val="left" w:pos="316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освещение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2E86" w:rsidRPr="009C62D9" w:rsidTr="001766E6">
        <w:tc>
          <w:tcPr>
            <w:tcW w:w="283" w:type="pct"/>
          </w:tcPr>
          <w:p w:rsidR="00982E86" w:rsidRPr="009C62D9" w:rsidRDefault="00982E86" w:rsidP="00E64E4A">
            <w:pPr>
              <w:jc w:val="both"/>
            </w:pPr>
            <w:r>
              <w:t>8.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Дальнейшее развитие инициативного предложения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(Кому будет принадлежать объект? Какого дальнейшее развитие объекта? Кто будет отвечать за сохранность и использование? Какова роль инициативной, проектной группы, органов школьного самоуправления, Школьного совета после реализации инициативного предложения?)</w:t>
            </w:r>
          </w:p>
        </w:tc>
        <w:tc>
          <w:tcPr>
            <w:tcW w:w="2465" w:type="pct"/>
          </w:tcPr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Объект принадлежит МБОУ «Школа имени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Гонышева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А.И.». </w:t>
            </w:r>
          </w:p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Уход за объектом во все сезоны </w:t>
            </w:r>
            <w:r w:rsidRPr="00EE24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(расчистка снега, посадка цветов, обновление деревьев и кустарников, уборка листвы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982E86" w:rsidRPr="00CE4ABF" w:rsidRDefault="00982E8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будет использоваться </w:t>
            </w:r>
            <w:r w:rsidR="00176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проведений экскурсий, тематических мероприятий</w:t>
            </w:r>
          </w:p>
        </w:tc>
      </w:tr>
      <w:tr w:rsidR="00982E86" w:rsidRPr="009C62D9" w:rsidTr="001766E6">
        <w:trPr>
          <w:trHeight w:val="60"/>
        </w:trPr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lastRenderedPageBreak/>
              <w:t>9.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и </w:t>
            </w:r>
            <w:proofErr w:type="gramStart"/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 реализации</w:t>
            </w:r>
            <w:proofErr w:type="gramEnd"/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инициативного предложения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(Когда вы предполагаете выполнить весь объем работ?)</w:t>
            </w:r>
          </w:p>
        </w:tc>
        <w:tc>
          <w:tcPr>
            <w:tcW w:w="2465" w:type="pct"/>
          </w:tcPr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Начало: апрель 2024 г.</w:t>
            </w:r>
          </w:p>
          <w:p w:rsidR="00982E86" w:rsidRPr="00CE4ABF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Окончание: октябрь 2024 г.</w:t>
            </w:r>
          </w:p>
        </w:tc>
      </w:tr>
      <w:tr w:rsidR="00982E86" w:rsidRPr="009C62D9" w:rsidTr="001766E6">
        <w:trPr>
          <w:trHeight w:val="942"/>
        </w:trPr>
        <w:tc>
          <w:tcPr>
            <w:tcW w:w="283" w:type="pct"/>
          </w:tcPr>
          <w:p w:rsidR="00982E86" w:rsidRPr="009C62D9" w:rsidRDefault="00982E86" w:rsidP="00E64E4A">
            <w:pPr>
              <w:pStyle w:val="a3"/>
              <w:ind w:left="0"/>
              <w:jc w:val="both"/>
            </w:pPr>
            <w:r>
              <w:t>10.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Св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едения о инициативной группе и Класс</w:t>
            </w: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 совете 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(ФИО, класс)</w:t>
            </w:r>
          </w:p>
        </w:tc>
        <w:tc>
          <w:tcPr>
            <w:tcW w:w="2465" w:type="pct"/>
          </w:tcPr>
          <w:p w:rsidR="001766E6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Калиев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Ербол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участник Движения Первых </w:t>
            </w:r>
          </w:p>
          <w:p w:rsidR="001766E6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Пустынникова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Злата – командир класса</w:t>
            </w:r>
          </w:p>
          <w:p w:rsidR="001766E6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 Даниил – ученик 9 класса</w:t>
            </w:r>
          </w:p>
          <w:p w:rsidR="001766E6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Филатова Виктория – ученица 9 класса</w:t>
            </w:r>
          </w:p>
          <w:p w:rsidR="001766E6" w:rsidRPr="00CE4ABF" w:rsidRDefault="001766E6" w:rsidP="001766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Фальков Влад – ученик 9 класса</w:t>
            </w:r>
          </w:p>
          <w:p w:rsidR="00982E86" w:rsidRPr="00CE4ABF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82E86" w:rsidRPr="009C62D9" w:rsidTr="001766E6">
        <w:trPr>
          <w:trHeight w:val="60"/>
        </w:trPr>
        <w:tc>
          <w:tcPr>
            <w:tcW w:w="283" w:type="pct"/>
          </w:tcPr>
          <w:p w:rsidR="00982E86" w:rsidRDefault="00982E86" w:rsidP="00E64E4A">
            <w:pPr>
              <w:pStyle w:val="a3"/>
              <w:ind w:left="0"/>
              <w:jc w:val="both"/>
            </w:pPr>
            <w:r>
              <w:t>11</w:t>
            </w:r>
          </w:p>
        </w:tc>
        <w:tc>
          <w:tcPr>
            <w:tcW w:w="2252" w:type="pct"/>
          </w:tcPr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 к заявке</w:t>
            </w: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2E86" w:rsidRPr="00654DB4" w:rsidRDefault="00982E86" w:rsidP="00E64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DB4">
              <w:rPr>
                <w:rFonts w:ascii="Times New Roman" w:hAnsi="Times New Roman" w:cs="Times New Roman"/>
                <w:sz w:val="24"/>
                <w:szCs w:val="24"/>
              </w:rPr>
              <w:t>(Фото- и видеоматериалы защиты предложения (не более 3 минут), ссылки на размещение материалов в информационных ресурсах (интернет, СМИ), фотографии объекта школьной инфраструктуры в текущем состоянии, в случае если инициативное предложение направлено на ее развитие или создание, расширенная смета, чертежи, схемы, рисунки, фотографии информационных стендов и т.п.)</w:t>
            </w:r>
          </w:p>
        </w:tc>
        <w:tc>
          <w:tcPr>
            <w:tcW w:w="2465" w:type="pct"/>
          </w:tcPr>
          <w:p w:rsidR="00982E86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№ 1</w:t>
            </w:r>
          </w:p>
          <w:p w:rsidR="00982E86" w:rsidRPr="00CE4ABF" w:rsidRDefault="00982E86" w:rsidP="00E6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_GoBack"/>
            <w:bookmarkEnd w:id="1"/>
          </w:p>
        </w:tc>
      </w:tr>
    </w:tbl>
    <w:p w:rsidR="00982E86" w:rsidRDefault="00982E86" w:rsidP="00982E86">
      <w:pPr>
        <w:pStyle w:val="ConsPlusNonformat"/>
        <w:tabs>
          <w:tab w:val="left" w:pos="1864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2E86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>
        <w:rPr>
          <w:rFonts w:ascii="Times New Roman" w:hAnsi="Times New Roman" w:cs="Times New Roman"/>
          <w:sz w:val="28"/>
          <w:szCs w:val="28"/>
        </w:rPr>
        <w:t>Классного</w:t>
      </w:r>
      <w:r w:rsidRPr="00EE396C">
        <w:rPr>
          <w:rFonts w:ascii="Times New Roman" w:hAnsi="Times New Roman" w:cs="Times New Roman"/>
          <w:sz w:val="28"/>
          <w:szCs w:val="28"/>
        </w:rPr>
        <w:t xml:space="preserve"> совета: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</w:t>
      </w:r>
      <w:r w:rsidRPr="00EE396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</w:t>
      </w:r>
      <w:r w:rsidRPr="00EE396C">
        <w:rPr>
          <w:rFonts w:ascii="Times New Roman" w:hAnsi="Times New Roman" w:cs="Times New Roman"/>
          <w:sz w:val="28"/>
          <w:szCs w:val="28"/>
        </w:rPr>
        <w:t xml:space="preserve">   _____________/__________________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gramStart"/>
      <w:r w:rsidRPr="00EE396C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Pr="00EE396C">
        <w:rPr>
          <w:rFonts w:ascii="Times New Roman" w:hAnsi="Times New Roman" w:cs="Times New Roman"/>
          <w:sz w:val="28"/>
          <w:szCs w:val="28"/>
        </w:rPr>
        <w:t xml:space="preserve"> (ученица), класс)                 (подпись)        (расшифровка)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</w:t>
      </w:r>
      <w:r w:rsidRPr="00EE396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</w:t>
      </w:r>
      <w:r w:rsidRPr="00EE396C">
        <w:rPr>
          <w:rFonts w:ascii="Times New Roman" w:hAnsi="Times New Roman" w:cs="Times New Roman"/>
          <w:sz w:val="28"/>
          <w:szCs w:val="28"/>
        </w:rPr>
        <w:t xml:space="preserve">   _____________/__________________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gramStart"/>
      <w:r w:rsidRPr="00EE396C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Pr="00EE396C">
        <w:rPr>
          <w:rFonts w:ascii="Times New Roman" w:hAnsi="Times New Roman" w:cs="Times New Roman"/>
          <w:sz w:val="28"/>
          <w:szCs w:val="28"/>
        </w:rPr>
        <w:t xml:space="preserve"> (ученица), класс)                 (подпись)        (расшифровка)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</w:t>
      </w:r>
      <w:r w:rsidRPr="00EE396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</w:t>
      </w:r>
      <w:r w:rsidRPr="00EE396C">
        <w:rPr>
          <w:rFonts w:ascii="Times New Roman" w:hAnsi="Times New Roman" w:cs="Times New Roman"/>
          <w:sz w:val="28"/>
          <w:szCs w:val="28"/>
        </w:rPr>
        <w:t xml:space="preserve">   _____________/__________________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gramStart"/>
      <w:r w:rsidRPr="00EE396C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Pr="00EE396C">
        <w:rPr>
          <w:rFonts w:ascii="Times New Roman" w:hAnsi="Times New Roman" w:cs="Times New Roman"/>
          <w:sz w:val="28"/>
          <w:szCs w:val="28"/>
        </w:rPr>
        <w:t xml:space="preserve"> (ученица), класс)                 (подпись)        (расшифровка)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</w:t>
      </w:r>
      <w:r w:rsidRPr="00EE396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</w:t>
      </w:r>
      <w:r w:rsidRPr="00EE396C">
        <w:rPr>
          <w:rFonts w:ascii="Times New Roman" w:hAnsi="Times New Roman" w:cs="Times New Roman"/>
          <w:sz w:val="28"/>
          <w:szCs w:val="28"/>
        </w:rPr>
        <w:t xml:space="preserve">   _____________/__________________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  <w:r w:rsidRPr="00EE396C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gramStart"/>
      <w:r w:rsidRPr="00EE396C">
        <w:rPr>
          <w:rFonts w:ascii="Times New Roman" w:hAnsi="Times New Roman" w:cs="Times New Roman"/>
          <w:sz w:val="28"/>
          <w:szCs w:val="28"/>
        </w:rPr>
        <w:t>ученик</w:t>
      </w:r>
      <w:proofErr w:type="gramEnd"/>
      <w:r w:rsidRPr="00EE396C">
        <w:rPr>
          <w:rFonts w:ascii="Times New Roman" w:hAnsi="Times New Roman" w:cs="Times New Roman"/>
          <w:sz w:val="28"/>
          <w:szCs w:val="28"/>
        </w:rPr>
        <w:t xml:space="preserve"> (ученица), класс)                 (подпись)        (расшифровка)</w:t>
      </w:r>
    </w:p>
    <w:p w:rsidR="00982E86" w:rsidRPr="00EE396C" w:rsidRDefault="00982E86" w:rsidP="00982E86">
      <w:pPr>
        <w:spacing w:after="1"/>
        <w:rPr>
          <w:rFonts w:ascii="Times New Roman" w:hAnsi="Times New Roman" w:cs="Times New Roman"/>
          <w:sz w:val="28"/>
          <w:szCs w:val="28"/>
        </w:rPr>
      </w:pPr>
    </w:p>
    <w:p w:rsidR="00982E86" w:rsidRPr="00EE396C" w:rsidRDefault="00982E86" w:rsidP="00982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396C">
        <w:rPr>
          <w:rFonts w:ascii="Times New Roman" w:hAnsi="Times New Roman" w:cs="Times New Roman"/>
          <w:sz w:val="28"/>
          <w:szCs w:val="28"/>
        </w:rPr>
        <w:t>«___» _____________ ________ г.</w:t>
      </w:r>
    </w:p>
    <w:p w:rsidR="00982E86" w:rsidRDefault="00982E86" w:rsidP="00982E86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982E86" w:rsidRDefault="00982E86" w:rsidP="00982E86">
      <w:pPr>
        <w:jc w:val="right"/>
        <w:rPr>
          <w:rFonts w:ascii="Times New Roman" w:hAnsi="Times New Roman" w:cs="Times New Roman"/>
          <w:sz w:val="28"/>
          <w:szCs w:val="28"/>
        </w:rPr>
      </w:pPr>
      <w:r w:rsidRPr="00CE4ABF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82E86" w:rsidRDefault="00982E86" w:rsidP="00982E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5445DB" wp14:editId="68089FC6">
            <wp:extent cx="3457158" cy="2105025"/>
            <wp:effectExtent l="0" t="0" r="0" b="0"/>
            <wp:docPr id="1" name="Рисунок 1" descr="Комплект ПИКНИК ЗАРА 3, стол и ска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лект ПИКНИК ЗАРА 3, стол и скамь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38" cy="21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Комплект (стол и скамьи) 55 400 р.</w:t>
      </w:r>
    </w:p>
    <w:p w:rsidR="00982E86" w:rsidRDefault="00982E86" w:rsidP="00982E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E65821" wp14:editId="78CFC4B9">
            <wp:extent cx="1609725" cy="1657350"/>
            <wp:effectExtent l="0" t="0" r="0" b="0"/>
            <wp:docPr id="2" name="Рисунок 2" descr="https://www.lorapark.ru/upload/iblock/935/9359a2f17506a8336d5cdd607bbb2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orapark.ru/upload/iblock/935/9359a2f17506a8336d5cdd607bbb2e9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Урна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уличная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13 580 р.</w:t>
      </w:r>
    </w:p>
    <w:p w:rsidR="00982E86" w:rsidRDefault="00982E86" w:rsidP="00982E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BAEC22" wp14:editId="7F01C929">
            <wp:extent cx="1863424" cy="1619250"/>
            <wp:effectExtent l="0" t="0" r="3810" b="0"/>
            <wp:docPr id="4" name="Рисунок 4" descr="САРОВ Blok 2, цветочница, каш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ОВ Blok 2, цветочница, кашп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19" cy="16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Цветочница – 26 800 р.</w:t>
      </w:r>
    </w:p>
    <w:p w:rsidR="00982E86" w:rsidRDefault="00982E86" w:rsidP="00982E86">
      <w:pPr>
        <w:widowControl/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2E86" w:rsidRDefault="00982E86" w:rsidP="00982E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982E86" w:rsidRDefault="00982E86" w:rsidP="00982E8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2E86" w:rsidRDefault="00982E86" w:rsidP="00982E86">
      <w:pPr>
        <w:rPr>
          <w:rFonts w:ascii="Times New Roman" w:hAnsi="Times New Roman" w:cs="Times New Roman"/>
          <w:sz w:val="28"/>
          <w:szCs w:val="28"/>
        </w:rPr>
      </w:pPr>
      <w:r w:rsidRPr="005257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8F30EB" wp14:editId="4A546723">
            <wp:extent cx="3124200" cy="2343150"/>
            <wp:effectExtent l="0" t="0" r="0" b="0"/>
            <wp:docPr id="3" name="Рисунок 3" descr="C:\Users\Лариса\Downloads\IMG-f1327b95b8a5e23f9016584dc2b68a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IMG-f1327b95b8a5e23f9016584dc2b68a4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91" cy="23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57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05734D" wp14:editId="23250354">
            <wp:extent cx="3149600" cy="2362200"/>
            <wp:effectExtent l="0" t="0" r="0" b="0"/>
            <wp:docPr id="5" name="Рисунок 5" descr="C:\Users\Лариса\Downloads\IMG-8d8063d29ed2f10e7fa54c0192fad5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IMG-8d8063d29ed2f10e7fa54c0192fad55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23" cy="23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86" w:rsidRDefault="00982E86" w:rsidP="00982E86">
      <w:pPr>
        <w:rPr>
          <w:rFonts w:ascii="Times New Roman" w:hAnsi="Times New Roman" w:cs="Times New Roman"/>
          <w:sz w:val="28"/>
          <w:szCs w:val="28"/>
        </w:rPr>
      </w:pPr>
    </w:p>
    <w:p w:rsidR="00982E86" w:rsidRDefault="00982E86" w:rsidP="00982E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FD6363" wp14:editId="5CDABDCE">
            <wp:extent cx="4733925" cy="3448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10" t="24916" r="25782" b="16770"/>
                    <a:stretch/>
                  </pic:blipFill>
                  <pic:spPr bwMode="auto">
                    <a:xfrm>
                      <a:off x="0" y="0"/>
                      <a:ext cx="4739841" cy="345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E86" w:rsidRDefault="00982E86" w:rsidP="00982E86">
      <w:pPr>
        <w:rPr>
          <w:rFonts w:ascii="Times New Roman" w:hAnsi="Times New Roman" w:cs="Times New Roman"/>
          <w:sz w:val="28"/>
          <w:szCs w:val="28"/>
        </w:rPr>
      </w:pPr>
    </w:p>
    <w:p w:rsidR="00982E86" w:rsidRPr="00CE4ABF" w:rsidRDefault="00982E86" w:rsidP="00982E86">
      <w:pPr>
        <w:rPr>
          <w:rFonts w:ascii="Times New Roman" w:hAnsi="Times New Roman" w:cs="Times New Roman"/>
          <w:sz w:val="28"/>
          <w:szCs w:val="28"/>
        </w:rPr>
      </w:pPr>
    </w:p>
    <w:p w:rsidR="0093142F" w:rsidRDefault="0093142F"/>
    <w:sectPr w:rsidR="0093142F" w:rsidSect="00525799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F19E3"/>
    <w:multiLevelType w:val="hybridMultilevel"/>
    <w:tmpl w:val="344811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8832DF2"/>
    <w:multiLevelType w:val="hybridMultilevel"/>
    <w:tmpl w:val="CF547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67281B"/>
    <w:multiLevelType w:val="hybridMultilevel"/>
    <w:tmpl w:val="8DF6B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9E"/>
    <w:rsid w:val="00167C1E"/>
    <w:rsid w:val="001766E6"/>
    <w:rsid w:val="00383AE2"/>
    <w:rsid w:val="008A7C0E"/>
    <w:rsid w:val="0093142F"/>
    <w:rsid w:val="00982E86"/>
    <w:rsid w:val="009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D67CD-9A6E-479F-B0F1-8D1F8A88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E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82E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82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82E86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82E86"/>
    <w:pPr>
      <w:spacing w:after="0" w:line="240" w:lineRule="auto"/>
    </w:pPr>
  </w:style>
  <w:style w:type="paragraph" w:styleId="a5">
    <w:name w:val="Body Text"/>
    <w:basedOn w:val="a"/>
    <w:link w:val="a6"/>
    <w:unhideWhenUsed/>
    <w:rsid w:val="00167C1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67C1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167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Бочкаревы</dc:creator>
  <cp:keywords/>
  <dc:description/>
  <cp:lastModifiedBy>Бочкаревы</cp:lastModifiedBy>
  <cp:revision>4</cp:revision>
  <dcterms:created xsi:type="dcterms:W3CDTF">2024-04-08T14:14:00Z</dcterms:created>
  <dcterms:modified xsi:type="dcterms:W3CDTF">2024-04-08T14:57:00Z</dcterms:modified>
</cp:coreProperties>
</file>